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29" w:rsidRPr="005C3B29" w:rsidRDefault="005C3B29" w:rsidP="005C3B29">
      <w:pPr>
        <w:keepNext/>
        <w:keepLine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bookmark5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Конспект интегрированного занятия</w:t>
      </w:r>
    </w:p>
    <w:p w:rsidR="005C3B29" w:rsidRPr="005C3B29" w:rsidRDefault="005C3B29" w:rsidP="005C3B29">
      <w:pPr>
        <w:keepNext/>
        <w:keepLines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Тема: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Сказочный образ Бабы Яги</w:t>
      </w:r>
    </w:p>
    <w:p w:rsidR="005C3B29" w:rsidRPr="005C3B29" w:rsidRDefault="005C3B29" w:rsidP="005C3B29">
      <w:pPr>
        <w:keepNext/>
        <w:keepLines/>
        <w:spacing w:after="0" w:line="360" w:lineRule="auto"/>
        <w:ind w:right="58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Интеграция: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Художественно-эстетическое развитие, познавательное развитие</w:t>
      </w:r>
      <w:bookmarkStart w:id="1" w:name="_GoBack"/>
      <w:bookmarkEnd w:id="1"/>
    </w:p>
    <w:p w:rsidR="005C3B29" w:rsidRPr="005C3B29" w:rsidRDefault="005C3B29" w:rsidP="005C3B29">
      <w:pPr>
        <w:keepNext/>
        <w:keepLines/>
        <w:spacing w:after="0" w:line="360" w:lineRule="auto"/>
        <w:ind w:right="156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Группа: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Подготовительная </w:t>
      </w:r>
    </w:p>
    <w:p w:rsidR="005C3B29" w:rsidRPr="005C3B29" w:rsidRDefault="005C3B29" w:rsidP="005C3B29">
      <w:pPr>
        <w:keepNext/>
        <w:keepLines/>
        <w:spacing w:after="0" w:line="360" w:lineRule="auto"/>
        <w:ind w:firstLine="426"/>
        <w:outlineLvl w:val="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bookmarkEnd w:id="0"/>
    <w:p w:rsidR="005C3B29" w:rsidRPr="005C3B29" w:rsidRDefault="005C3B29" w:rsidP="005C3B2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Цель: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формировать представление о художественном образе Бабы Яги. </w:t>
      </w:r>
    </w:p>
    <w:p w:rsidR="005C3B29" w:rsidRPr="005C3B29" w:rsidRDefault="005C3B29" w:rsidP="005C3B2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Задачи:</w:t>
      </w:r>
    </w:p>
    <w:p w:rsidR="005C3B29" w:rsidRPr="005C3B29" w:rsidRDefault="005C3B29" w:rsidP="005C3B29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учить определять настроение и характер художественного образа Бабы Яги посредством восприятия произведений изобразительного и музыкального искусства;</w:t>
      </w:r>
    </w:p>
    <w:p w:rsidR="005C3B29" w:rsidRPr="005C3B29" w:rsidRDefault="005C3B29" w:rsidP="005C3B29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учить различать средства музыкальной и изобразительной выразительности на примере образа Бабы Яги;</w:t>
      </w:r>
    </w:p>
    <w:p w:rsidR="005C3B29" w:rsidRPr="005C3B29" w:rsidRDefault="005C3B29" w:rsidP="005C3B29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учить сравнивать музыкальные и изобразительные произве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дения с похожими названиями, находить черты сходства и различия;</w:t>
      </w:r>
    </w:p>
    <w:p w:rsidR="005C3B29" w:rsidRPr="005C3B29" w:rsidRDefault="005C3B29" w:rsidP="005C3B29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формировать умение выражать характер сказочного образа в продуктивной деятельности: через игру на музыкальных инструментах, двигательную импровизацию, изобразительную деятельность;</w:t>
      </w:r>
    </w:p>
    <w:p w:rsidR="005C3B29" w:rsidRPr="005C3B29" w:rsidRDefault="005C3B29" w:rsidP="005C3B29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развивать мышление, воображение и творческие способности. </w:t>
      </w:r>
    </w:p>
    <w:p w:rsidR="005C3B29" w:rsidRPr="005C3B29" w:rsidRDefault="005C3B29" w:rsidP="005C3B29">
      <w:pPr>
        <w:tabs>
          <w:tab w:val="left" w:pos="572"/>
        </w:tabs>
        <w:spacing w:after="0" w:line="360" w:lineRule="auto"/>
        <w:ind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Предварительная работа: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знакомство с произведениями В. Вас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нецова; рисование на темы: «Лукоморье», «Избушка на курьих нож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ках», «Сказка»; прослушивание музыкальных произведений по те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мам: «Сказочные персонажи», «Юмор в музыкальных произведе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ниях», «Настроение».</w:t>
      </w:r>
    </w:p>
    <w:p w:rsidR="005C3B29" w:rsidRPr="005C3B29" w:rsidRDefault="005C3B29" w:rsidP="005C3B29">
      <w:pPr>
        <w:spacing w:after="0" w:line="360" w:lineRule="auto"/>
        <w:ind w:left="8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Оборудование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: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художественные произведения: «Руслан и Людми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ла» (А. Пушкин), «Народные русские сказки» (А. Афанасьев); му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зыкальные произведения: «Сказочка» (А. Прокофьев); «Баба Яга» (П. Чайковский, А. Лядов); «Избушка на курьих ножках» (М. Му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соргский); изобразительные: «Избушка на курьих ножках»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«Баба Яга» (В. Васнецов); клубок, свечи и перо с чернильницей, портреты композиторов и художников, краски, карандаши, альбомная бума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га, музыкальные инструменты.</w:t>
      </w:r>
    </w:p>
    <w:p w:rsidR="005C3B29" w:rsidRPr="005C3B29" w:rsidRDefault="005C3B29" w:rsidP="005C3B29">
      <w:pPr>
        <w:spacing w:after="0" w:line="360" w:lineRule="auto"/>
        <w:ind w:left="3040" w:hanging="30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 * *</w:t>
      </w:r>
    </w:p>
    <w:p w:rsidR="005C3B29" w:rsidRPr="005C3B29" w:rsidRDefault="005C3B29" w:rsidP="005C3B29">
      <w:pPr>
        <w:spacing w:after="0" w:line="360" w:lineRule="auto"/>
        <w:ind w:left="8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входят в зал под музыку А. Прокофьева «Сказочка».</w:t>
      </w:r>
    </w:p>
    <w:p w:rsidR="005C3B29" w:rsidRPr="005C3B29" w:rsidRDefault="005C3B29" w:rsidP="005C3B29">
      <w:pPr>
        <w:spacing w:after="0" w:line="360" w:lineRule="auto"/>
        <w:ind w:left="80" w:right="4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Ребята, посмотри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те, что у меня в руках?</w:t>
      </w:r>
    </w:p>
    <w:p w:rsidR="005C3B29" w:rsidRPr="005C3B29" w:rsidRDefault="005C3B29" w:rsidP="005C3B29">
      <w:pPr>
        <w:spacing w:after="0" w:line="360" w:lineRule="auto"/>
        <w:ind w:left="8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Клубок.</w:t>
      </w:r>
    </w:p>
    <w:p w:rsidR="005C3B29" w:rsidRPr="005C3B29" w:rsidRDefault="005C3B29" w:rsidP="005C3B29">
      <w:pPr>
        <w:spacing w:after="0" w:line="360" w:lineRule="auto"/>
        <w:ind w:left="80" w:right="4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Скажите, для чего в русских народных сказках использовался клубок?</w:t>
      </w:r>
    </w:p>
    <w:p w:rsidR="005C3B29" w:rsidRPr="005C3B29" w:rsidRDefault="005C3B29" w:rsidP="005C3B29">
      <w:pPr>
        <w:spacing w:after="0" w:line="360" w:lineRule="auto"/>
        <w:ind w:left="8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Чтобы показать правильную дорогу, не заблудиться.</w:t>
      </w:r>
    </w:p>
    <w:p w:rsidR="005C3B29" w:rsidRPr="005C3B29" w:rsidRDefault="005C3B29" w:rsidP="005C3B29">
      <w:pPr>
        <w:tabs>
          <w:tab w:val="left" w:pos="10348"/>
        </w:tabs>
        <w:spacing w:after="0" w:line="360" w:lineRule="auto"/>
        <w:ind w:left="80" w:right="58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Правильно,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авай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те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мы попросим показать нам верную дорогу. Катись-катись, клу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бок, покажи нам дорогу.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(Клубок катится к столу, на котором ле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softHyphen/>
        <w:t>жит книга с красивой обложкой.)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Посмотрите, какая красивая кни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га. В ней, наверное, живут сказки. Ребята, а вы любите сказки?</w:t>
      </w:r>
    </w:p>
    <w:p w:rsidR="005C3B29" w:rsidRPr="005C3B29" w:rsidRDefault="005C3B29" w:rsidP="005C3B29">
      <w:pPr>
        <w:tabs>
          <w:tab w:val="left" w:pos="10348"/>
        </w:tabs>
        <w:spacing w:after="0" w:line="360" w:lineRule="auto"/>
        <w:ind w:left="80" w:right="58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Да!</w:t>
      </w:r>
    </w:p>
    <w:p w:rsidR="005C3B29" w:rsidRPr="005C3B29" w:rsidRDefault="005C3B29" w:rsidP="005C3B29">
      <w:pPr>
        <w:tabs>
          <w:tab w:val="left" w:pos="10348"/>
        </w:tabs>
        <w:spacing w:after="0" w:line="360" w:lineRule="auto"/>
        <w:ind w:left="80" w:right="58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Когда я была ма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ленькой, я тоже любила сказки. Сказки придумывались русским народом давным-давно. Из поколения в поколение люди переда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вали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 друг другу. А вы знаете, как они их передавали?</w:t>
      </w:r>
    </w:p>
    <w:p w:rsidR="005C3B29" w:rsidRPr="005C3B29" w:rsidRDefault="005C3B29" w:rsidP="005C3B29">
      <w:pPr>
        <w:tabs>
          <w:tab w:val="left" w:pos="10348"/>
        </w:tabs>
        <w:spacing w:after="0" w:line="360" w:lineRule="auto"/>
        <w:ind w:left="80" w:right="58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Люди рассказывали их своим детям, а дети — своим де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тям, а позже сказки стали печатать в книгах, а теперь снимаются фильмы и мультфильмы.</w:t>
      </w:r>
    </w:p>
    <w:p w:rsidR="005C3B29" w:rsidRPr="005C3B29" w:rsidRDefault="005C3B29" w:rsidP="005C3B29">
      <w:pPr>
        <w:tabs>
          <w:tab w:val="left" w:pos="10348"/>
        </w:tabs>
        <w:spacing w:after="0" w:line="360" w:lineRule="auto"/>
        <w:ind w:left="80" w:right="5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Правильно, а еще сказки можно писать стихами. Послушайте отрывок из сказки А. Пушкина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«Руслан и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Людмила». (Читает под звучание музыки М.П.Мусоргского «Избушка на курьих ножках», демонстрирует иллюстрацию 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картины «Избушка на курьих ножках» В. Васнецова.</w:t>
      </w:r>
      <w:r w:rsidRPr="005C3B2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)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Посмотрите,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ребята, сказку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можно напи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ать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только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прозе,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стихах, изобра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зить в мультфильмах, но и представить в произведениях живописи. Эта картина называется «Избушка на курьих ножках», а написал ее уже известный нам художник В. Васнецов. Какое настроение хотел передать нам художник?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C3B29" w:rsidRPr="005C3B29" w:rsidRDefault="005C3B29" w:rsidP="005C3B29">
      <w:pPr>
        <w:tabs>
          <w:tab w:val="left" w:pos="10348"/>
        </w:tabs>
        <w:spacing w:after="0" w:line="360" w:lineRule="auto"/>
        <w:ind w:left="80" w:right="5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Вова Ц.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Злое, страшное, жуть какая-то!</w:t>
      </w:r>
    </w:p>
    <w:p w:rsidR="005C3B29" w:rsidRPr="005C3B29" w:rsidRDefault="005C3B29" w:rsidP="005C3B29">
      <w:pPr>
        <w:spacing w:after="0" w:line="36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Художник передал страшное, настороженное и в какой-то степе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ни нереальное, сказочное настроение. А давайте посмотрим, как художник добился этого. Какой лес изображен на картине?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Егор П. 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Дремучий, тёмный, страшный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Аня С.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Через лес пройти нельзя,  деревья валяются везде.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Я согласна, избушку окружает густой дремучий лес. Деревья пова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лены. Даже нигде листик не шелохнется, птица не пропоет, зверь не пробежит. Этот лес сразу создает настроение настороженности. А какие краски использовал художник? Как он передал сказоч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ность, необычность избушки?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Ксюша Р.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Она вся кривая, ненастоящая.</w:t>
      </w:r>
    </w:p>
    <w:p w:rsidR="005C3B29" w:rsidRPr="005C3B29" w:rsidRDefault="005C3B29" w:rsidP="005C3B29">
      <w:pPr>
        <w:spacing w:after="0" w:line="360" w:lineRule="auto"/>
        <w:ind w:right="13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Ребята, как вы думаете, кто живет в этой избушке? </w:t>
      </w:r>
    </w:p>
    <w:p w:rsidR="005C3B29" w:rsidRPr="005C3B29" w:rsidRDefault="005C3B29" w:rsidP="005C3B29">
      <w:pPr>
        <w:spacing w:after="0" w:line="360" w:lineRule="auto"/>
        <w:ind w:right="1380"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Баба Яга.</w:t>
      </w:r>
    </w:p>
    <w:p w:rsidR="005C3B29" w:rsidRPr="005C3B29" w:rsidRDefault="005C3B29" w:rsidP="005C3B2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Какой характер у Бабы Яги описывается в русских народных сказках?</w:t>
      </w:r>
    </w:p>
    <w:p w:rsidR="005C3B29" w:rsidRPr="005C3B29" w:rsidRDefault="005C3B29" w:rsidP="005C3B2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Ребята, сказочный образ можно передать и в музыке. К образу Бабы Яги обращались раз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ные композиторы. Послушайте пьесу П. Чайковского «Баба Яга».</w:t>
      </w:r>
    </w:p>
    <w:p w:rsidR="005C3B29" w:rsidRPr="005C3B29" w:rsidRDefault="005C3B29" w:rsidP="005C3B29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слушают пьесу.</w:t>
      </w:r>
    </w:p>
    <w:p w:rsidR="005C3B29" w:rsidRPr="005C3B29" w:rsidRDefault="005C3B29" w:rsidP="005C3B29">
      <w:pPr>
        <w:spacing w:after="0" w:line="360" w:lineRule="auto"/>
        <w:ind w:lef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Какая была музыка и как в ней изображена Баба Яга?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Егор П.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Немножко страшная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Андрей Б. 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Темная, злая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Композитор П. Чайковский пытался передать злой, неприятный образ. В начале музыки можно понять, что она еле идет, ковыляет. Как вы думаете, что у нее в руках?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Дети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Палка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кривая.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во второй части Баба Яга ворчит, что-то замышляет, колдует. В тре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тьей — появляются резкие звуки. Баба Яга улетает, поднимается все выше и выше. На чем она может подняться высоко вверх?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Дети.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 ступе, на метле.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 теперь послушайте, она спускается вниз, ругается, ворчит. А в конце мелодии композитор изображает исчезновение Бабы Яги. Музыка это очень ярко показывает. О Бабе Яге написал музыку и другой русский композитор —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Лядов, Он писал музыкальные картинки для исполнения оркестром.</w:t>
      </w:r>
    </w:p>
    <w:p w:rsidR="005C3B29" w:rsidRPr="005C3B29" w:rsidRDefault="005C3B29" w:rsidP="005C3B29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Звучит фонограмма.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 вы думаете, какой Баба Яга изображена в этой музыке, с ка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ким характером?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Данил К. 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Весёлая, смешная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этой музыке есть оттенок юмора, смешливости. Эта музыка уже не такая страшная. А теперь давайте попробуем ее исполнить вме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сте с оркестром на детских музыкальных инструментах.</w:t>
      </w:r>
    </w:p>
    <w:p w:rsidR="005C3B29" w:rsidRPr="005C3B29" w:rsidRDefault="005C3B29" w:rsidP="005C3B29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выполняют.</w:t>
      </w:r>
    </w:p>
    <w:p w:rsidR="005C3B29" w:rsidRPr="005C3B29" w:rsidRDefault="005C3B29" w:rsidP="005C3B29">
      <w:pPr>
        <w:spacing w:after="0" w:line="360" w:lineRule="auto"/>
        <w:ind w:lef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Понравилось вам ваше исполнение?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Да!</w:t>
      </w:r>
    </w:p>
    <w:p w:rsidR="005C3B29" w:rsidRPr="005C3B29" w:rsidRDefault="005C3B29" w:rsidP="005C3B2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Хороший был оркестр. Вы постарались слушать музыку, реагировали на громкость звучания, интонацию. Композитор М. Мусоргский написал немного другую пьесу. Он назвал ее «Избушка на курьих ножках». А история созда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ния ее была такая: композитор был на выставке у своего друга художника Бартмана. Этот художник нарисовал эскиз, где изобра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жены часы в форме избушки на курьих ножках. Но эта избушка выглядит очень доброй. И вот Мусоргский решил рассказать в му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зыке о том, какая настоящая Баба Яга, какая она может быть, что она по-настоящему чувствует, когда ее никто не видит. А сейчас мы с вами попробуем изобразить под музыку избушку, Бабу Ягу и де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ревья. Слушайте внимательно музыку, она вам подскажет, когда дол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жна появиться Баба Яга, что должны делать избушки и деревья.</w:t>
      </w:r>
    </w:p>
    <w:p w:rsidR="005C3B29" w:rsidRPr="005C3B29" w:rsidRDefault="005C3B29" w:rsidP="005C3B29">
      <w:pPr>
        <w:spacing w:after="0" w:line="360" w:lineRule="auto"/>
        <w:ind w:left="20" w:righ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Двигательная импровизация детей.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Муз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руководитель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сейчас послушайте, как сказочник А. Афанасьев описал свою Бабу Ягу: «Баба Яга вышла во двор, свистнула. Перед ней появи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лась ступа с пестом и помелом. Баба Яга села в ступу, выехала со двора, пестом погоняет, помелом след заметает да как закричит: "Фу-фу, здесь русским духом пахнет! Кто здесь?"». А сейчас от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ветьте, пожалуйста, в каком из трех музыкальных произведений Баба Яга самая злая и страшная?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(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Дети отвечают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</w:p>
    <w:p w:rsidR="005C3B29" w:rsidRPr="005C3B29" w:rsidRDefault="005C3B29" w:rsidP="005C3B29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Ребята, вы послу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шали и обсудили, как композиторы изобразили образ Бабы Яги. А теперь давайте вернемся к произведениям живописи. Я хочу вам показать еще одно произведение В. Васнецова — «Баба Яга». Скажите, что делает Баба Яга на этой картине? Какая она?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Злющая.</w:t>
      </w:r>
    </w:p>
    <w:p w:rsidR="005C3B29" w:rsidRPr="005C3B29" w:rsidRDefault="005C3B29" w:rsidP="005C3B29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Воспитатель</w:t>
      </w: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догадались, что она злющая?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 художник помог нам понять, что Баба Яга злая? К какому музыкальному произведению больше всего подойдет эта картина?</w:t>
      </w:r>
    </w:p>
    <w:p w:rsidR="005C3B29" w:rsidRPr="005C3B29" w:rsidRDefault="005C3B29" w:rsidP="005C3B29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отвечают.</w:t>
      </w:r>
    </w:p>
    <w:p w:rsidR="005C3B29" w:rsidRPr="005C3B29" w:rsidRDefault="005C3B29" w:rsidP="005C3B29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Воспитатель.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Ребята, мы сегодня много говорили об образе Бабы Яги в музы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кальных произведениях и произведениях живописи, как изобра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жали ее поэты, сказочники. А теперь я предлагаю </w:t>
      </w:r>
      <w:r w:rsidRPr="005C3B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C3B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нарисовать свой образ Бабы Яги, каким он вам запомнился и каким вы его представили.</w:t>
      </w:r>
    </w:p>
    <w:p w:rsidR="005C3B29" w:rsidRPr="005C3B29" w:rsidRDefault="005C3B29" w:rsidP="005C3B29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Дети </w:t>
      </w: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рисуют, затем идет обсуждение, все ли сумели </w:t>
      </w: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передать образ и харак</w:t>
      </w:r>
      <w:r w:rsidRPr="005C3B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softHyphen/>
        <w:t>тер злой Бабы Яги?</w:t>
      </w:r>
    </w:p>
    <w:p w:rsidR="005C3B29" w:rsidRPr="005C3B29" w:rsidRDefault="005C3B29" w:rsidP="005C3B29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5C3B29" w:rsidRPr="005C3B29" w:rsidSect="00581B7F">
          <w:footerReference w:type="even" r:id="rId5"/>
          <w:pgSz w:w="11907" w:h="16839" w:code="9"/>
          <w:pgMar w:top="745" w:right="785" w:bottom="709" w:left="716" w:header="0" w:footer="3" w:gutter="0"/>
          <w:pgNumType w:start="76"/>
          <w:cols w:space="720"/>
          <w:noEndnote/>
          <w:docGrid w:linePitch="360"/>
        </w:sectPr>
      </w:pPr>
    </w:p>
    <w:p w:rsidR="00373D1D" w:rsidRDefault="00373D1D"/>
    <w:sectPr w:rsidR="0037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27" w:rsidRPr="007A0EC3" w:rsidRDefault="005C3B29">
    <w:pPr>
      <w:pStyle w:val="a4"/>
      <w:framePr w:h="173" w:wrap="none" w:vAnchor="text" w:hAnchor="page" w:x="963" w:y="-828"/>
      <w:shd w:val="clear" w:color="auto" w:fill="auto"/>
    </w:pPr>
  </w:p>
  <w:p w:rsidR="008A2027" w:rsidRDefault="005C3B29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A5D0D"/>
    <w:multiLevelType w:val="multilevel"/>
    <w:tmpl w:val="4DAAF7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5B"/>
    <w:rsid w:val="00373D1D"/>
    <w:rsid w:val="005C3B29"/>
    <w:rsid w:val="00A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2477-5B6E-49C8-AC49-7ABBE37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5C3B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5C3B2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1104</Words>
  <Characters>6295</Characters>
  <Application>Microsoft Office Word</Application>
  <DocSecurity>0</DocSecurity>
  <Lines>52</Lines>
  <Paragraphs>14</Paragraphs>
  <ScaleCrop>false</ScaleCrop>
  <Company>HP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2018-06-07T04:57:00Z</dcterms:created>
  <dcterms:modified xsi:type="dcterms:W3CDTF">2018-06-07T04:59:00Z</dcterms:modified>
</cp:coreProperties>
</file>